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E418" w14:textId="77777777" w:rsidR="00563B46" w:rsidRPr="00BE389F" w:rsidRDefault="00563B46" w:rsidP="00563B4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6EE15877" w14:textId="77777777" w:rsidR="00563B46" w:rsidRPr="00BE389F" w:rsidRDefault="00563B46" w:rsidP="00563B4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560BAEB6" w14:textId="77777777" w:rsidR="00563B46" w:rsidRPr="00BE389F" w:rsidRDefault="00563B46" w:rsidP="00563B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193A6219" w14:textId="77777777" w:rsidR="00563B46" w:rsidRPr="00BE389F" w:rsidRDefault="00563B46" w:rsidP="00563B4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1B9C981E" w14:textId="6971ED86" w:rsidR="00563B46" w:rsidRDefault="00563B46" w:rsidP="00563B46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5982"/>
        <w:gridCol w:w="567"/>
        <w:gridCol w:w="567"/>
        <w:gridCol w:w="567"/>
        <w:gridCol w:w="567"/>
        <w:gridCol w:w="992"/>
      </w:tblGrid>
      <w:tr w:rsidR="00742AF5" w:rsidRPr="00D366F1" w14:paraId="5E2D9E7A" w14:textId="77777777" w:rsidTr="00DE0F5B">
        <w:tc>
          <w:tcPr>
            <w:tcW w:w="1390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982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6F20F395" w14:textId="0C652EFC" w:rsidR="00742AF5" w:rsidRPr="00D366F1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366F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742AF5" w:rsidRPr="00D366F1" w14:paraId="39A38D50" w14:textId="77777777" w:rsidTr="00DE0F5B">
        <w:tc>
          <w:tcPr>
            <w:tcW w:w="1390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82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992" w:type="dxa"/>
            <w:vMerge/>
          </w:tcPr>
          <w:p w14:paraId="39C4454E" w14:textId="77777777" w:rsidR="00742AF5" w:rsidRPr="00D366F1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DE0F5B" w:rsidRPr="00577D2E" w14:paraId="2840BDFD" w14:textId="77777777" w:rsidTr="00DE0F5B">
        <w:trPr>
          <w:trHeight w:val="594"/>
        </w:trPr>
        <w:tc>
          <w:tcPr>
            <w:tcW w:w="1390" w:type="dxa"/>
            <w:vMerge w:val="restart"/>
          </w:tcPr>
          <w:p w14:paraId="5BB2E8D6" w14:textId="6694A28D" w:rsidR="00DE0F5B" w:rsidRPr="00DE0F5B" w:rsidRDefault="00DE0F5B" w:rsidP="00DE0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</w:rPr>
            </w:pPr>
            <w:r w:rsidRPr="00DE0F5B">
              <w:rPr>
                <w:rFonts w:ascii="TH SarabunIT๙" w:eastAsiaTheme="minorEastAsia" w:hAnsi="TH SarabunIT๙" w:cs="TH SarabunIT๙"/>
                <w:sz w:val="20"/>
                <w:szCs w:val="20"/>
                <w:cs/>
              </w:rPr>
              <w:t xml:space="preserve">ช.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ศูนย์แสดงสินค้า</w:t>
            </w:r>
            <w:r w:rsidRPr="00DE0F5B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ศูนย์ประชุม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pacing w:val="24"/>
                <w:sz w:val="20"/>
                <w:szCs w:val="20"/>
                <w:cs/>
              </w:rPr>
              <w:t>หรือสถานที่จัดนิทรรศการ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br/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ให้เปิดดำเนินการจัดประชุม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การแสดงสินค้า</w:t>
            </w:r>
            <w:r w:rsidRPr="00DE0F5B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หรือการจัดนิทรรศการได้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โดยเป็นกิจกรรมซึ่งจำกัดพื้นที่รวมในการจัดงานขนาดพื้นที่ไม่เกิน</w:t>
            </w:r>
            <w:r w:rsidRPr="00DE0F5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20,000</w:t>
            </w: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ตร.ม.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และเปิดเนินการได้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จนถึงเวลา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๒๑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๐๐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นาฬิกา</w:t>
            </w:r>
            <w:r w:rsidRPr="00DE0F5B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 xml:space="preserve"> </w:t>
            </w:r>
            <w:r w:rsidRPr="00DE0F5B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ทั้งนี้</w:t>
            </w:r>
            <w:r w:rsidRPr="00DE0F5B">
              <w:rPr>
                <w:rFonts w:ascii="TH SarabunIT๙" w:hAnsi="TH SarabunIT๙" w:cs="TH SarabunIT๙"/>
                <w:color w:val="FFFFFF" w:themeColor="background1"/>
                <w:spacing w:val="-8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ให้งดเว้นการจัดการแข่งขันกิจกรรมส่งเสริมการขาย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หรือการดำเนินการอื่นใดที่เปิดโอกาสให้ผู้คนมาชุมนุมกันหนาแน่น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และอาจเกิดภาวะ</w:t>
            </w:r>
            <w:r w:rsidRPr="00DE0F5B">
              <w:rPr>
                <w:rFonts w:ascii="TH SarabunIT๙" w:hAnsi="TH SarabunIT๙" w:cs="TH SarabunIT๙" w:hint="cs"/>
                <w:sz w:val="20"/>
                <w:szCs w:val="20"/>
                <w:cs/>
              </w:rPr>
              <w:br/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ไร้ระเบียบได้</w:t>
            </w:r>
            <w:r w:rsidRPr="00DE0F5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</w:p>
          <w:p w14:paraId="71A98CE3" w14:textId="470D578E" w:rsidR="00DE0F5B" w:rsidRPr="00DE0F5B" w:rsidRDefault="00DE0F5B" w:rsidP="00DE0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การจำหน่ายหรือบริการอาหารและเครื่องดื่มให้ดำเนินการตามมาตรการป้องกันโรคตามที่ราชการกำหนด</w:t>
            </w:r>
            <w:r w:rsidRPr="00DE0F5B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ข้อ</w:t>
            </w:r>
            <w:r w:rsidRPr="00DE0F5B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 w:hint="cs"/>
                <w:sz w:val="20"/>
                <w:szCs w:val="20"/>
                <w:cs/>
              </w:rPr>
              <w:t>2.</w:t>
            </w:r>
            <w:r w:rsidRPr="00DE0F5B">
              <w:rPr>
                <w:rFonts w:ascii="TH SarabunIT๙" w:hAnsi="TH SarabunIT๙" w:cs="TH SarabunIT๙"/>
                <w:color w:val="FFFFFF" w:themeColor="background1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ก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สำ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หรับการนั่งรับประทานอาหารให้มีการเว้นระยะห่างระหว่างโต๊ะ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และระหว่างที่นั่ง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รวมถึงระยะห่าง</w:t>
            </w:r>
            <w:r w:rsidRPr="00DE0F5B">
              <w:rPr>
                <w:rFonts w:ascii="TH SarabunIT๙" w:hAnsi="TH SarabunIT๙" w:cs="TH SarabunIT๙"/>
                <w:spacing w:val="-10"/>
                <w:sz w:val="20"/>
                <w:szCs w:val="20"/>
                <w:cs/>
              </w:rPr>
              <w:t>ระหว่างทางเดินอย่างน้อย</w:t>
            </w:r>
            <w:r w:rsidRPr="00DE0F5B">
              <w:rPr>
                <w:rFonts w:ascii="TH SarabunIT๙" w:hAnsi="TH SarabunIT๙" w:cs="TH SarabunIT๙"/>
                <w:color w:val="FFFFFF" w:themeColor="background1"/>
                <w:spacing w:val="-10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pacing w:val="-10"/>
                <w:sz w:val="20"/>
                <w:szCs w:val="20"/>
                <w:cs/>
              </w:rPr>
              <w:t>๑</w:t>
            </w:r>
            <w:r w:rsidRPr="00DE0F5B">
              <w:rPr>
                <w:rFonts w:ascii="TH SarabunIT๙" w:hAnsi="TH SarabunIT๙" w:cs="TH SarabunIT๙"/>
                <w:color w:val="FFFFFF" w:themeColor="background1"/>
                <w:spacing w:val="-10"/>
                <w:sz w:val="20"/>
                <w:szCs w:val="20"/>
              </w:rPr>
              <w:t>.</w:t>
            </w:r>
            <w:r w:rsidRPr="00DE0F5B">
              <w:rPr>
                <w:rFonts w:ascii="TH SarabunIT๙" w:hAnsi="TH SarabunIT๙" w:cs="TH SarabunIT๙"/>
                <w:spacing w:val="-10"/>
                <w:sz w:val="20"/>
                <w:szCs w:val="20"/>
                <w:cs/>
              </w:rPr>
              <w:t>เมตร</w:t>
            </w:r>
            <w:r w:rsidRPr="00DE0F5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DE0F5B">
              <w:rPr>
                <w:rFonts w:ascii="TH SarabunIT๙" w:hAnsi="TH SarabunIT๙" w:cs="TH SarabunIT๙"/>
                <w:sz w:val="20"/>
                <w:szCs w:val="20"/>
                <w:cs/>
              </w:rPr>
              <w:t>โดยจำนวนผู้ร่วมโต๊ะให้เป็นไปตามความเหมาะสมของสถานที่</w:t>
            </w:r>
          </w:p>
        </w:tc>
        <w:tc>
          <w:tcPr>
            <w:tcW w:w="5982" w:type="dxa"/>
          </w:tcPr>
          <w:p w14:paraId="108EC7CB" w14:textId="77777777" w:rsidR="00DE0F5B" w:rsidRPr="007C7E3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7E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55833107" w:rsidR="00DE0F5B" w:rsidRPr="007C7E3E" w:rsidRDefault="00DE0F5B" w:rsidP="00742AF5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1)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ทำความสะอาดพื้นผิวสัมผัสบ่อย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ๆ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ทั้งก่อนและหลังการให้บริการ</w:t>
            </w:r>
            <w:r w:rsidR="00E344C6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6A5F8A6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66FE8572" w14:textId="77777777" w:rsidTr="00DE0F5B">
        <w:tc>
          <w:tcPr>
            <w:tcW w:w="1390" w:type="dxa"/>
            <w:vMerge/>
          </w:tcPr>
          <w:p w14:paraId="56C569E7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6E7C9855" w14:textId="32EA18AE" w:rsidR="00DE0F5B" w:rsidRPr="007C7E3E" w:rsidRDefault="00DE0F5B" w:rsidP="001302BE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2)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ให้ผู้ประกอบการ</w:t>
            </w:r>
            <w:r w:rsidR="00E344C6" w:rsidRPr="007C7E3E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พนักงานบริการ</w:t>
            </w:r>
            <w:r w:rsidR="00E344C6" w:rsidRPr="007C7E3E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ผู้ใช้บริการ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สวมหน้ากากอนามัย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หรือหน้ากากผ้าตลอดเวลา</w:t>
            </w:r>
          </w:p>
        </w:tc>
        <w:tc>
          <w:tcPr>
            <w:tcW w:w="567" w:type="dxa"/>
          </w:tcPr>
          <w:p w14:paraId="3CECF7C7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B6E7154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4EB334B1" w14:textId="77777777" w:rsidTr="00DE0F5B">
        <w:trPr>
          <w:trHeight w:val="288"/>
        </w:trPr>
        <w:tc>
          <w:tcPr>
            <w:tcW w:w="1390" w:type="dxa"/>
            <w:vMerge/>
          </w:tcPr>
          <w:p w14:paraId="4D524FC3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69CAD483" w14:textId="0828F189" w:rsidR="00DE0F5B" w:rsidRPr="007C7E3E" w:rsidRDefault="00DE0F5B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7C7E3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7C7E3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7C7E3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7C7E3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09C7EA4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137EA549" w14:textId="77777777" w:rsidTr="00AC069B">
        <w:trPr>
          <w:trHeight w:val="268"/>
        </w:trPr>
        <w:tc>
          <w:tcPr>
            <w:tcW w:w="1390" w:type="dxa"/>
            <w:vMerge/>
          </w:tcPr>
          <w:p w14:paraId="4BF93F58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33FFF307" w14:textId="58B2A9E8" w:rsidR="00DE0F5B" w:rsidRPr="007C7E3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E344C6" w:rsidRPr="007C7E3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ให้เว้นระยะนั่งหรือยืนห่างกัน</w:t>
            </w:r>
            <w:r w:rsidR="00E344C6" w:rsidRPr="007C7E3E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อย่างน้อย</w:t>
            </w:r>
            <w:r w:rsidR="00E344C6" w:rsidRPr="007C7E3E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๑</w:t>
            </w:r>
            <w:r w:rsidR="00E344C6" w:rsidRPr="007C7E3E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7D1B2822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00BE5E0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114D8E5E" w14:textId="77777777" w:rsidTr="00DE0F5B">
        <w:trPr>
          <w:trHeight w:val="598"/>
        </w:trPr>
        <w:tc>
          <w:tcPr>
            <w:tcW w:w="1390" w:type="dxa"/>
            <w:vMerge/>
          </w:tcPr>
          <w:p w14:paraId="7C978C00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5CE2DBD4" w14:textId="4C1AA8E3" w:rsidR="00DE0F5B" w:rsidRPr="007C7E3E" w:rsidRDefault="00DE0F5B" w:rsidP="00E344C6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ให้ควบคุมจำนวนผู้ร่วมกิจกรรมในงานแสดงสินค้ามิให้แออัด</w:t>
            </w:r>
            <w:r w:rsidR="00E344C6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โดยพิจารณาจัดเป็นรอบเข้าร่วมกิจกรรม</w:t>
            </w:r>
            <w:r w:rsidR="00E344C6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ทั้งในพื้นที่โดยรวมและพื้นที่บู๊ทแสดงสินค้า</w:t>
            </w:r>
            <w:r w:rsidR="00E344C6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โดยคิดเกณฑ์จำนวนผู้ร่วมกิจกรรมตามขนาดพื้นที่ไม่น้อยกว่า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 4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ตารางเมตรต่อคน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618295D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7B26159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420CF83E" w14:textId="77777777" w:rsidTr="00DE0F5B">
        <w:trPr>
          <w:trHeight w:val="665"/>
        </w:trPr>
        <w:tc>
          <w:tcPr>
            <w:tcW w:w="1390" w:type="dxa"/>
            <w:vMerge/>
          </w:tcPr>
          <w:p w14:paraId="59C440A5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58F0D474" w14:textId="56A74F0D" w:rsidR="00DE0F5B" w:rsidRPr="007C7E3E" w:rsidRDefault="00DE0F5B" w:rsidP="00E344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6)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ให้เจ้าของสถานที่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หรือผู้เช่าสถานที่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หรือ ผู้ประกอบกิจการ</w:t>
            </w:r>
            <w:r w:rsidR="00E344C6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หรือผู้จัดกิจกรรม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ลงทะเบียนและยืนยันการปฏิบัติตามมาตรการป้องกันโรคที่ทางราชการกำหนด</w:t>
            </w:r>
          </w:p>
        </w:tc>
        <w:tc>
          <w:tcPr>
            <w:tcW w:w="567" w:type="dxa"/>
          </w:tcPr>
          <w:p w14:paraId="2A13502A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55F3F51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50291C8C" w14:textId="77777777" w:rsidTr="00AC069B">
        <w:trPr>
          <w:trHeight w:val="764"/>
        </w:trPr>
        <w:tc>
          <w:tcPr>
            <w:tcW w:w="1390" w:type="dxa"/>
            <w:vMerge/>
          </w:tcPr>
          <w:p w14:paraId="339CE0FD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24701A3C" w14:textId="6A7E2F0A" w:rsidR="00DE0F5B" w:rsidRPr="007C7E3E" w:rsidRDefault="00DE0F5B" w:rsidP="00E344C6">
            <w:pPr>
              <w:autoSpaceDE w:val="0"/>
              <w:autoSpaceDN w:val="0"/>
              <w:adjustRightInd w:val="0"/>
              <w:ind w:left="33" w:hanging="3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7) </w:t>
            </w:r>
            <w:r w:rsidR="00E344C6" w:rsidRPr="007C7E3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ให้มีการควบคุมทางเข้าและออก</w:t>
            </w:r>
            <w:r w:rsidR="00E344C6" w:rsidRPr="007C7E3E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จัดระบบคิว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ตามรอบงาน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และลงทะเบียนก่อนเข้าและออกจากสถานที่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รวมทั้งพิจารณาใช้ระบบเทคโนโลยีรองรับสำหรับการจัดนิทรรศการ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การแสดงสินค้าแบบออนไลน์</w:t>
            </w:r>
            <w:r w:rsidR="00E344C6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และเพิ่มมาตรการใช้แอปพลิ</w:t>
            </w:r>
            <w:proofErr w:type="spellStart"/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เค</w:t>
            </w:r>
            <w:proofErr w:type="spellEnd"/>
            <w:r w:rsidR="00E344C6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ชันที่ทางราชการกำหนด</w:t>
            </w:r>
          </w:p>
        </w:tc>
        <w:tc>
          <w:tcPr>
            <w:tcW w:w="567" w:type="dxa"/>
          </w:tcPr>
          <w:p w14:paraId="7BAB3ED8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1C2905C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5E5114F6" w14:textId="77777777" w:rsidTr="00DE0F5B">
        <w:trPr>
          <w:trHeight w:val="966"/>
        </w:trPr>
        <w:tc>
          <w:tcPr>
            <w:tcW w:w="1390" w:type="dxa"/>
            <w:vMerge/>
          </w:tcPr>
          <w:p w14:paraId="675B6983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38EBBDBA" w14:textId="77777777" w:rsidR="00DE0F5B" w:rsidRPr="007C7E3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C7E3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41E4747E" w14:textId="1D7C5C6B" w:rsidR="00DE0F5B" w:rsidRPr="007C7E3E" w:rsidRDefault="00DE0F5B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มีมาตรการคัดกรองไข้ ไอ หอบ เหนื่อย 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จาม หรือเป็นหวัด ส</w:t>
            </w: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หรับพนักงานบริการ และผู้เข้าร่วมประชุมก่อนเข้าอาคาร และห้องประชุม และติดสัญลักษณ์แสดง</w:t>
            </w: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ผ่าน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การคัดกรอ</w:t>
            </w: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 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มีห้องแยกผู้มีอาการป่วย </w:t>
            </w: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และรายงาน จนท. สาธารณสุข 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</w:t>
            </w: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แนวทางที่</w:t>
            </w:r>
            <w:r w:rsidRPr="007C7E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หนด </w:t>
            </w:r>
          </w:p>
        </w:tc>
        <w:tc>
          <w:tcPr>
            <w:tcW w:w="567" w:type="dxa"/>
          </w:tcPr>
          <w:p w14:paraId="7455CD07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2443926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467D500F" w14:textId="77777777" w:rsidTr="00DE0F5B">
        <w:trPr>
          <w:trHeight w:val="553"/>
        </w:trPr>
        <w:tc>
          <w:tcPr>
            <w:tcW w:w="1390" w:type="dxa"/>
            <w:vMerge/>
          </w:tcPr>
          <w:p w14:paraId="679DF702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3219F92B" w14:textId="5087C9A9" w:rsidR="00DE0F5B" w:rsidRPr="007C7E3E" w:rsidRDefault="00DE0F5B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จัดให้มีการระบายอากาศภายในอาคารที่ดีภายในอาคาร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ศูนย์ประชุม</w:t>
            </w:r>
            <w:r w:rsidR="00AC069B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พื้นที่จัดแสดงสินค้านิทรรศการ</w:t>
            </w:r>
            <w:r w:rsidR="00AC069B" w:rsidRPr="007C7E3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รวมถึง</w:t>
            </w:r>
            <w:r w:rsidR="00AC069B" w:rsidRPr="007C7E3E">
              <w:rPr>
                <w:rFonts w:ascii="TH SarabunIT๙" w:hAnsi="TH SarabunIT๙" w:cs="TH SarabunIT๙"/>
                <w:spacing w:val="18"/>
                <w:sz w:val="24"/>
                <w:szCs w:val="24"/>
                <w:cs/>
              </w:rPr>
              <w:t>ห้องสุขา</w:t>
            </w:r>
            <w:r w:rsidR="00AC069B" w:rsidRPr="007C7E3E">
              <w:rPr>
                <w:rFonts w:ascii="TH SarabunIT๙" w:hAnsi="TH SarabunIT๙" w:cs="TH SarabunIT๙"/>
                <w:spacing w:val="18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pacing w:val="18"/>
                <w:sz w:val="24"/>
                <w:szCs w:val="24"/>
                <w:cs/>
              </w:rPr>
              <w:t>ทั้งนี้</w:t>
            </w:r>
            <w:r w:rsidR="00AC069B" w:rsidRPr="007C7E3E">
              <w:rPr>
                <w:rFonts w:ascii="TH SarabunIT๙" w:hAnsi="TH SarabunIT๙" w:cs="TH SarabunIT๙"/>
                <w:spacing w:val="18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pacing w:val="18"/>
                <w:sz w:val="24"/>
                <w:szCs w:val="24"/>
                <w:cs/>
              </w:rPr>
              <w:t>ให้ทำความสะอา</w:t>
            </w:r>
            <w:r w:rsidR="00AC069B" w:rsidRPr="007C7E3E">
              <w:rPr>
                <w:rFonts w:ascii="TH SarabunIT๙" w:hAnsi="TH SarabunIT๙" w:cs="TH SarabunIT๙" w:hint="cs"/>
                <w:spacing w:val="18"/>
                <w:sz w:val="24"/>
                <w:szCs w:val="24"/>
                <w:cs/>
              </w:rPr>
              <w:t>ด</w:t>
            </w:r>
            <w:r w:rsidR="00AC069B" w:rsidRPr="007C7E3E">
              <w:rPr>
                <w:rFonts w:ascii="TH SarabunIT๙" w:hAnsi="TH SarabunIT๙" w:cs="TH SarabunIT๙"/>
                <w:spacing w:val="18"/>
                <w:sz w:val="24"/>
                <w:szCs w:val="24"/>
                <w:cs/>
              </w:rPr>
              <w:t>เครื่องปรับอากาศ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และจัดการฆ่าเชื้อโรคอย่างสม่ำเสมอ</w:t>
            </w:r>
          </w:p>
        </w:tc>
        <w:tc>
          <w:tcPr>
            <w:tcW w:w="567" w:type="dxa"/>
          </w:tcPr>
          <w:p w14:paraId="2978C09D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85A97C5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53216B38" w14:textId="77777777" w:rsidTr="00DE0F5B">
        <w:trPr>
          <w:trHeight w:val="593"/>
        </w:trPr>
        <w:tc>
          <w:tcPr>
            <w:tcW w:w="1390" w:type="dxa"/>
            <w:vMerge/>
          </w:tcPr>
          <w:p w14:paraId="50753414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48B28D86" w14:textId="77777777" w:rsidR="00AC069B" w:rsidRPr="007C7E3E" w:rsidRDefault="00DE0F5B" w:rsidP="00A229FD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3)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งดเว้นการจัดการแข่งขัน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กิจกรรมส่งเสริมการขายหรือ</w:t>
            </w:r>
            <w:r w:rsidR="00AC069B" w:rsidRPr="007C7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การดำเนินการอื่นใด</w:t>
            </w:r>
          </w:p>
          <w:p w14:paraId="3B5BBAEF" w14:textId="04EC396E" w:rsidR="00DE0F5B" w:rsidRPr="007C7E3E" w:rsidRDefault="00AC069B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ที่เปิดโอกาสให้ผู้คนมาชุมนุมกันหนาแน่น</w:t>
            </w:r>
            <w:r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และอาจเกิดภาวะไร้ระเบียบได้</w:t>
            </w:r>
          </w:p>
        </w:tc>
        <w:tc>
          <w:tcPr>
            <w:tcW w:w="567" w:type="dxa"/>
          </w:tcPr>
          <w:p w14:paraId="491F2A3B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A3F73E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C50EF3F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7F72909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FEE46DD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1672CA6D" w14:textId="77777777" w:rsidTr="00DE0F5B">
        <w:trPr>
          <w:trHeight w:val="375"/>
        </w:trPr>
        <w:tc>
          <w:tcPr>
            <w:tcW w:w="1390" w:type="dxa"/>
            <w:vMerge/>
          </w:tcPr>
          <w:p w14:paraId="0DDE29D5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1EF77CF7" w14:textId="6348583D" w:rsidR="00DE0F5B" w:rsidRPr="007C7E3E" w:rsidRDefault="00DE0F5B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พิจารณาเหลื่อมเวลาเปิดและปิดการจัดแสดงสินค้า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นิทรรศการ</w:t>
            </w:r>
            <w:r w:rsidR="00AC069B" w:rsidRPr="007C7E3E">
              <w:rPr>
                <w:rFonts w:ascii="TH SarabunIT๙" w:hAnsi="TH SarabunIT๙" w:cs="TH SarabunIT๙"/>
                <w:spacing w:val="10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หรือจัดให้มีการรับ</w:t>
            </w:r>
            <w:r w:rsidR="00AC069B" w:rsidRPr="007C7E3E">
              <w:rPr>
                <w:rFonts w:ascii="TH SarabunIT๙" w:hAnsi="TH SarabunIT๙" w:cs="TH SarabunIT๙"/>
                <w:spacing w:val="10"/>
                <w:sz w:val="24"/>
                <w:szCs w:val="24"/>
              </w:rPr>
              <w:t xml:space="preserve"> - </w:t>
            </w:r>
            <w:r w:rsidR="00AC069B" w:rsidRPr="007C7E3E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ส่งผู้เข้าร่วมกิจกรรม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เพื่อลดความแออัดของการใช้บริการขนส่งสาธารณะ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รวมทั้งลดความเสี่ยงต่อการแพร่เชื้อ</w:t>
            </w:r>
          </w:p>
        </w:tc>
        <w:tc>
          <w:tcPr>
            <w:tcW w:w="567" w:type="dxa"/>
          </w:tcPr>
          <w:p w14:paraId="1781C622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9AB4E1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21A143A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D86AB8C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26FCF5D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4CD1D9EF" w14:textId="77777777" w:rsidTr="007C7E3E">
        <w:trPr>
          <w:trHeight w:val="283"/>
        </w:trPr>
        <w:tc>
          <w:tcPr>
            <w:tcW w:w="1390" w:type="dxa"/>
            <w:vMerge/>
          </w:tcPr>
          <w:p w14:paraId="0A4CF826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45D87377" w14:textId="67C40E80" w:rsidR="00DE0F5B" w:rsidRPr="007C7E3E" w:rsidRDefault="00DE0F5B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พื้นที่รอเข้างานและพื้นที่รอคิว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จัดให้มีที่นั่งหรือยืนห่างกัน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1BD275C6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FCE2BA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92E372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92C5937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56773C9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17114011" w14:textId="77777777" w:rsidTr="00AC069B">
        <w:trPr>
          <w:trHeight w:val="416"/>
        </w:trPr>
        <w:tc>
          <w:tcPr>
            <w:tcW w:w="1390" w:type="dxa"/>
            <w:vMerge/>
          </w:tcPr>
          <w:p w14:paraId="73A64E54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4E17DA36" w14:textId="4C044B69" w:rsidR="00DE0F5B" w:rsidRPr="007C7E3E" w:rsidRDefault="00DE0F5B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6)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จัดให้มีการให้คำแนะนำผู้ร่วมกิจกรรม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ตรวจตรา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กำกับการให้บริการและการจัดกิจกรรมอย่างทั่วถึง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ลดการรวมกลุ่มใกล้ชิดกัน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โดยให้เป็นไปตามมาตรการควบคุมหลักอย่างเคร่งครัด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041B2077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FB9165A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1A9B391D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595959" w:themeFill="text1" w:themeFillTint="A6"/>
          </w:tcPr>
          <w:p w14:paraId="4FEACCC6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BEAD74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E0F5B" w:rsidRPr="00577D2E" w14:paraId="1BA02EA4" w14:textId="77777777" w:rsidTr="00DE0F5B">
        <w:trPr>
          <w:trHeight w:val="453"/>
        </w:trPr>
        <w:tc>
          <w:tcPr>
            <w:tcW w:w="1390" w:type="dxa"/>
            <w:vMerge/>
          </w:tcPr>
          <w:p w14:paraId="588CFD9E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982" w:type="dxa"/>
          </w:tcPr>
          <w:p w14:paraId="33EA7FF9" w14:textId="16E60531" w:rsidR="00DE0F5B" w:rsidRPr="007C7E3E" w:rsidRDefault="00DE0F5B" w:rsidP="00D366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7)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="00AC069B" w:rsidRPr="007C7E3E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ออกจากสถานที่</w:t>
            </w:r>
            <w:r w:rsidR="00AC069B" w:rsidRPr="007C7E3E">
              <w:rPr>
                <w:rFonts w:ascii="TH SarabunIT๙" w:hAnsi="TH SarabunIT๙" w:cs="TH SarabunIT๙"/>
                <w:spacing w:val="28"/>
                <w:sz w:val="24"/>
                <w:szCs w:val="24"/>
              </w:rPr>
              <w:t xml:space="preserve">       </w:t>
            </w:r>
            <w:r w:rsidR="00AC069B" w:rsidRPr="007C7E3E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และระบบจองคิวแบบออนไลน์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AC069B" w:rsidRPr="007C7E3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463C4AAC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0992D0" w14:textId="77777777" w:rsidR="00DE0F5B" w:rsidRPr="00577D2E" w:rsidRDefault="00DE0F5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451DF60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3F326FD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22B8BD4" w14:textId="77777777" w:rsidR="00DE0F5B" w:rsidRPr="00577D2E" w:rsidRDefault="00DE0F5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5F9CE8E" w14:textId="77777777" w:rsidR="000805D4" w:rsidRPr="001F7610" w:rsidRDefault="000805D4" w:rsidP="000805D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0805D4" w:rsidRPr="001F7610" w14:paraId="4B9C10C4" w14:textId="77777777" w:rsidTr="00EF439D">
        <w:tc>
          <w:tcPr>
            <w:tcW w:w="1558" w:type="dxa"/>
            <w:vMerge w:val="restart"/>
          </w:tcPr>
          <w:p w14:paraId="1B75ED16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1615341F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467D358B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4C7BFCBF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0805D4" w:rsidRPr="001F7610" w14:paraId="1E9F3AC5" w14:textId="77777777" w:rsidTr="00EF439D">
        <w:tc>
          <w:tcPr>
            <w:tcW w:w="1558" w:type="dxa"/>
            <w:vMerge/>
          </w:tcPr>
          <w:p w14:paraId="3D3BFFD4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1D22C93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3704E4F6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51D077E0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593A34B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BEC42B2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41C78752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0805D4" w:rsidRPr="001F7610" w14:paraId="15CE1D29" w14:textId="77777777" w:rsidTr="00EF439D">
        <w:tc>
          <w:tcPr>
            <w:tcW w:w="1558" w:type="dxa"/>
          </w:tcPr>
          <w:p w14:paraId="5D9E5335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DEB0893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4AD97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A7470EB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1CB2E7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807FEFD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805D4" w:rsidRPr="001F7610" w14:paraId="19454AE6" w14:textId="77777777" w:rsidTr="00F65E1D">
        <w:tc>
          <w:tcPr>
            <w:tcW w:w="1558" w:type="dxa"/>
          </w:tcPr>
          <w:p w14:paraId="1F416951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2B71FD7A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F15FBE0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96C8FF4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74DB335E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84E920A" w14:textId="77777777" w:rsidR="000805D4" w:rsidRPr="001F7610" w:rsidRDefault="000805D4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1CF4FBE" w14:textId="77777777" w:rsidR="000805D4" w:rsidRDefault="000805D4" w:rsidP="000805D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49DE2EC9" w14:textId="77777777" w:rsidR="000805D4" w:rsidRPr="001F7610" w:rsidRDefault="000805D4" w:rsidP="000805D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29180478" w14:textId="1AAEA509" w:rsidR="000805D4" w:rsidRDefault="000805D4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 w:rsidR="00F65E1D"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6666888F" w14:textId="77777777" w:rsidR="00453B94" w:rsidRDefault="00453B94" w:rsidP="00453B94">
      <w:pPr>
        <w:autoSpaceDE w:val="0"/>
        <w:autoSpaceDN w:val="0"/>
        <w:adjustRightInd w:val="0"/>
        <w:spacing w:after="0"/>
        <w:ind w:left="318" w:hanging="318"/>
        <w:rPr>
          <w:rFonts w:ascii="TH SarabunIT๙" w:hAnsi="TH SarabunIT๙" w:cs="TH SarabunIT๙"/>
          <w:sz w:val="24"/>
          <w:szCs w:val="24"/>
        </w:rPr>
      </w:pPr>
      <w:r w:rsidRPr="00453B94">
        <w:rPr>
          <w:rFonts w:ascii="TH SarabunIT๙" w:hAnsi="TH SarabunIT๙" w:cs="TH SarabunIT๙"/>
          <w:sz w:val="24"/>
          <w:szCs w:val="24"/>
          <w:cs/>
        </w:rPr>
        <w:t xml:space="preserve">1) ในเขตเทศบาลเมืองสระแก้ว เทศบาลเมืองอรัญญประเทศ และเทศบาลเมืองวังน้ำเย็น </w:t>
      </w:r>
      <w:r w:rsidRPr="00453B94">
        <w:rPr>
          <w:rFonts w:ascii="TH SarabunIT๙" w:hAnsi="TH SarabunIT๙" w:cs="TH SarabunIT๙"/>
          <w:spacing w:val="-10"/>
          <w:sz w:val="24"/>
          <w:szCs w:val="24"/>
          <w:cs/>
        </w:rPr>
        <w:t>มอบ</w:t>
      </w:r>
      <w:r w:rsidRPr="00453B94">
        <w:rPr>
          <w:rFonts w:ascii="TH SarabunIT๙" w:hAnsi="TH SarabunIT๙" w:cs="TH SarabunIT๙" w:hint="cs"/>
          <w:spacing w:val="-10"/>
          <w:sz w:val="24"/>
          <w:szCs w:val="24"/>
          <w:cs/>
        </w:rPr>
        <w:t>สำนักงานโยธา</w:t>
      </w:r>
      <w:proofErr w:type="spellStart"/>
      <w:r w:rsidRPr="00453B94">
        <w:rPr>
          <w:rFonts w:ascii="TH SarabunIT๙" w:hAnsi="TH SarabunIT๙" w:cs="TH SarabunIT๙" w:hint="cs"/>
          <w:spacing w:val="-10"/>
          <w:sz w:val="24"/>
          <w:szCs w:val="24"/>
          <w:cs/>
        </w:rPr>
        <w:t>ธิ</w:t>
      </w:r>
      <w:proofErr w:type="spellEnd"/>
      <w:r w:rsidRPr="00453B94">
        <w:rPr>
          <w:rFonts w:ascii="TH SarabunIT๙" w:hAnsi="TH SarabunIT๙" w:cs="TH SarabunIT๙" w:hint="cs"/>
          <w:spacing w:val="-10"/>
          <w:sz w:val="24"/>
          <w:szCs w:val="24"/>
          <w:cs/>
        </w:rPr>
        <w:t>การและผังเมือง</w:t>
      </w:r>
      <w:r w:rsidRPr="00453B94">
        <w:rPr>
          <w:rFonts w:ascii="TH SarabunIT๙" w:hAnsi="TH SarabunIT๙" w:cs="TH SarabunIT๙"/>
          <w:sz w:val="24"/>
          <w:szCs w:val="24"/>
          <w:cs/>
        </w:rPr>
        <w:t xml:space="preserve">จังหวัดสระแก้ว </w:t>
      </w:r>
    </w:p>
    <w:p w14:paraId="0B64018F" w14:textId="50635339" w:rsidR="00453B94" w:rsidRPr="00453B94" w:rsidRDefault="00453B94" w:rsidP="00453B94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453B94">
        <w:rPr>
          <w:rFonts w:ascii="TH SarabunIT๙" w:hAnsi="TH SarabunIT๙" w:cs="TH SarabunIT๙"/>
          <w:sz w:val="24"/>
          <w:szCs w:val="24"/>
          <w:cs/>
        </w:rPr>
        <w:t>เป็น</w:t>
      </w:r>
      <w:r w:rsidRPr="00453B94">
        <w:rPr>
          <w:rFonts w:ascii="TH SarabunIT๙" w:hAnsi="TH SarabunIT๙" w:cs="TH SarabunIT๙"/>
          <w:spacing w:val="-6"/>
          <w:sz w:val="24"/>
          <w:szCs w:val="24"/>
          <w:cs/>
        </w:rPr>
        <w:t>หน่วยงา</w:t>
      </w:r>
      <w:r>
        <w:rPr>
          <w:rFonts w:ascii="TH SarabunIT๙" w:hAnsi="TH SarabunIT๙" w:cs="TH SarabunIT๙" w:hint="cs"/>
          <w:spacing w:val="-6"/>
          <w:sz w:val="24"/>
          <w:szCs w:val="24"/>
          <w:cs/>
        </w:rPr>
        <w:t>น</w:t>
      </w:r>
      <w:r w:rsidRPr="00453B94">
        <w:rPr>
          <w:rFonts w:ascii="TH SarabunIT๙" w:hAnsi="TH SarabunIT๙" w:cs="TH SarabunIT๙"/>
          <w:spacing w:val="-6"/>
          <w:sz w:val="24"/>
          <w:szCs w:val="24"/>
          <w:cs/>
        </w:rPr>
        <w:t>รับผิดชอบหลัก</w:t>
      </w:r>
    </w:p>
    <w:p w14:paraId="38FDFEDF" w14:textId="6149E555" w:rsidR="007C7E3E" w:rsidRPr="00D40D17" w:rsidRDefault="00453B94" w:rsidP="00D40D17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453B94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53B94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53B94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sectPr w:rsidR="007C7E3E" w:rsidRPr="00D40D17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805D4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561C1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B25D4"/>
    <w:rsid w:val="003F3AAA"/>
    <w:rsid w:val="003F5729"/>
    <w:rsid w:val="004275B2"/>
    <w:rsid w:val="004477D1"/>
    <w:rsid w:val="00453B94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63B46"/>
    <w:rsid w:val="00565AFE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10458"/>
    <w:rsid w:val="00725926"/>
    <w:rsid w:val="0074046D"/>
    <w:rsid w:val="00742AF5"/>
    <w:rsid w:val="00750C5D"/>
    <w:rsid w:val="007B40F9"/>
    <w:rsid w:val="007B735F"/>
    <w:rsid w:val="007C7E3E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A6159"/>
    <w:rsid w:val="009B2379"/>
    <w:rsid w:val="009B5E2C"/>
    <w:rsid w:val="009C1741"/>
    <w:rsid w:val="00A00884"/>
    <w:rsid w:val="00A03F76"/>
    <w:rsid w:val="00A229FD"/>
    <w:rsid w:val="00A3799A"/>
    <w:rsid w:val="00A67874"/>
    <w:rsid w:val="00A75748"/>
    <w:rsid w:val="00AC069B"/>
    <w:rsid w:val="00AE32D6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C65B95"/>
    <w:rsid w:val="00C73F76"/>
    <w:rsid w:val="00C75B17"/>
    <w:rsid w:val="00C762AB"/>
    <w:rsid w:val="00CD1666"/>
    <w:rsid w:val="00CD7390"/>
    <w:rsid w:val="00D1035D"/>
    <w:rsid w:val="00D23394"/>
    <w:rsid w:val="00D366F1"/>
    <w:rsid w:val="00D40D17"/>
    <w:rsid w:val="00D5348D"/>
    <w:rsid w:val="00D64849"/>
    <w:rsid w:val="00D67001"/>
    <w:rsid w:val="00DB7652"/>
    <w:rsid w:val="00DB76DE"/>
    <w:rsid w:val="00DD256F"/>
    <w:rsid w:val="00DE0F5B"/>
    <w:rsid w:val="00E046E0"/>
    <w:rsid w:val="00E344C6"/>
    <w:rsid w:val="00E5674B"/>
    <w:rsid w:val="00E70237"/>
    <w:rsid w:val="00EB781A"/>
    <w:rsid w:val="00EC55AD"/>
    <w:rsid w:val="00EF7097"/>
    <w:rsid w:val="00F231C5"/>
    <w:rsid w:val="00F243EE"/>
    <w:rsid w:val="00F50563"/>
    <w:rsid w:val="00F547C3"/>
    <w:rsid w:val="00F65E1D"/>
    <w:rsid w:val="00F719A3"/>
    <w:rsid w:val="00F731C0"/>
    <w:rsid w:val="00F74F63"/>
    <w:rsid w:val="00F824AF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C1A5-FAE6-4BA6-881A-E50525F8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2020-05-20T07:34:00Z</dcterms:created>
  <dcterms:modified xsi:type="dcterms:W3CDTF">2020-06-04T09:37:00Z</dcterms:modified>
</cp:coreProperties>
</file>